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BAF2" w14:textId="77777777" w:rsidR="008C2650" w:rsidRPr="00AF2064" w:rsidRDefault="00E448AA" w:rsidP="00AF2064">
      <w:pPr>
        <w:spacing w:line="360" w:lineRule="auto"/>
        <w:ind w:rightChars="-50" w:right="-105" w:firstLineChars="100" w:firstLine="241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F2064">
        <w:rPr>
          <w:rFonts w:asciiTheme="majorEastAsia" w:eastAsiaTheme="majorEastAsia" w:hAnsiTheme="majorEastAsia" w:hint="eastAsia"/>
          <w:b/>
          <w:bCs/>
          <w:sz w:val="24"/>
          <w:szCs w:val="24"/>
        </w:rPr>
        <w:t>教学玩具需求明细表</w:t>
      </w:r>
    </w:p>
    <w:tbl>
      <w:tblPr>
        <w:tblW w:w="9846" w:type="dxa"/>
        <w:tblInd w:w="103" w:type="dxa"/>
        <w:tblLook w:val="04A0" w:firstRow="1" w:lastRow="0" w:firstColumn="1" w:lastColumn="0" w:noHBand="0" w:noVBand="1"/>
      </w:tblPr>
      <w:tblGrid>
        <w:gridCol w:w="856"/>
        <w:gridCol w:w="2564"/>
        <w:gridCol w:w="2440"/>
        <w:gridCol w:w="766"/>
        <w:gridCol w:w="892"/>
        <w:gridCol w:w="2328"/>
      </w:tblGrid>
      <w:tr w:rsidR="00E448AA" w:rsidRPr="00E448AA" w14:paraId="7F9E4ACB" w14:textId="77777777" w:rsidTr="00E448AA">
        <w:trPr>
          <w:trHeight w:val="4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94E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F3F16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2"/>
              </w:rPr>
              <w:t>物料名称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F38E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2"/>
              </w:rPr>
              <w:t>规格型号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9C7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4429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D62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图片</w:t>
            </w:r>
          </w:p>
        </w:tc>
      </w:tr>
      <w:tr w:rsidR="00E448AA" w:rsidRPr="00E448AA" w14:paraId="2F533D76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54D7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921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幼儿园户外悬浮地板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158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250*250mm(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小双米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)厚17mm含安装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5C3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D721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C5F0" w14:textId="77777777" w:rsidR="00E448AA" w:rsidRPr="00E448AA" w:rsidRDefault="00CE5650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39808" behindDoc="0" locked="0" layoutInCell="1" allowOverlap="1" wp14:anchorId="70F6C88C" wp14:editId="46789D84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-41910</wp:posOffset>
                  </wp:positionV>
                  <wp:extent cx="1028700" cy="571500"/>
                  <wp:effectExtent l="19050" t="0" r="0" b="0"/>
                  <wp:wrapNone/>
                  <wp:docPr id="51" name="图片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0" descr="幼儿园户外悬浮地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48AA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0832" behindDoc="0" locked="0" layoutInCell="1" allowOverlap="1" wp14:anchorId="1C3FB822" wp14:editId="5387A866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714375</wp:posOffset>
                  </wp:positionV>
                  <wp:extent cx="1238250" cy="485775"/>
                  <wp:effectExtent l="0" t="0" r="635" b="0"/>
                  <wp:wrapNone/>
                  <wp:docPr id="38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4843" b="29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8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03A5BE82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B754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4BB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木质大型积木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ACA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9B58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F24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FF8D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48AA" w:rsidRPr="00E448AA" w14:paraId="4FD0906C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457D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21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豪华小栅栏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9B5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106*55cm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089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44E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7AB1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1856" behindDoc="0" locked="0" layoutInCell="1" allowOverlap="1" wp14:anchorId="165425CD" wp14:editId="353AEDA9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185420</wp:posOffset>
                  </wp:positionV>
                  <wp:extent cx="400685" cy="371475"/>
                  <wp:effectExtent l="19050" t="0" r="0" b="0"/>
                  <wp:wrapNone/>
                  <wp:docPr id="39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6137" b="16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3179EF0A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15AF3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C57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推揉器转盘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B0F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铸铁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60A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46E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841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2880" behindDoc="0" locked="0" layoutInCell="1" allowOverlap="1" wp14:anchorId="30BC2B1C" wp14:editId="3DCEAC49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27305</wp:posOffset>
                  </wp:positionV>
                  <wp:extent cx="714375" cy="331470"/>
                  <wp:effectExtent l="19050" t="0" r="9525" b="0"/>
                  <wp:wrapNone/>
                  <wp:docPr id="40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437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4FA68DAB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1BEA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C36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腰背按摩器滚轮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30A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腰背按摩器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526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FEF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3ADB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3904" behindDoc="0" locked="0" layoutInCell="1" allowOverlap="1" wp14:anchorId="3CB44190" wp14:editId="6A44115E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42545</wp:posOffset>
                  </wp:positionV>
                  <wp:extent cx="638175" cy="332740"/>
                  <wp:effectExtent l="19050" t="0" r="9525" b="0"/>
                  <wp:wrapNone/>
                  <wp:docPr id="4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817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1A0EE8C2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B61B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39B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幼儿园超大型户外碳化积木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D6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2E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909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44D1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4928" behindDoc="0" locked="0" layoutInCell="1" allowOverlap="1" wp14:anchorId="505B3E1B" wp14:editId="576A6E6B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123190</wp:posOffset>
                  </wp:positionV>
                  <wp:extent cx="609600" cy="228600"/>
                  <wp:effectExtent l="19050" t="0" r="0" b="0"/>
                  <wp:wrapNone/>
                  <wp:docPr id="42" name="图片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O1CN01PDwKTc1c3CKUo9Fza_!!3299013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4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098F1343" w14:textId="77777777" w:rsidTr="00E448AA">
        <w:trPr>
          <w:trHeight w:val="10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4245B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94A5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无敌风火轮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52C3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φ30cm环保材质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DFE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A3B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34EB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5952" behindDoc="0" locked="0" layoutInCell="1" allowOverlap="1" wp14:anchorId="291AEC31" wp14:editId="08E3EE2B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271145</wp:posOffset>
                  </wp:positionV>
                  <wp:extent cx="380365" cy="273685"/>
                  <wp:effectExtent l="19050" t="0" r="635" b="0"/>
                  <wp:wrapNone/>
                  <wp:docPr id="43" name="图片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风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14E3D327" w14:textId="77777777" w:rsidTr="00E448AA">
        <w:trPr>
          <w:trHeight w:val="10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966E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06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抛接球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6F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光面各色 规格见图片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4C1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D7A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874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6976" behindDoc="0" locked="0" layoutInCell="1" allowOverlap="1" wp14:anchorId="2B349D59" wp14:editId="1C851BE0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104775</wp:posOffset>
                  </wp:positionV>
                  <wp:extent cx="465455" cy="418465"/>
                  <wp:effectExtent l="19050" t="0" r="0" b="0"/>
                  <wp:wrapNone/>
                  <wp:docPr id="44" name="图片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未标题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6EBA5468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84023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E56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感统训练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塑料滑板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5C0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大号50*60cm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吹塑款各色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有牵引绳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9C54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11F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0B5A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8000" behindDoc="0" locked="0" layoutInCell="1" allowOverlap="1" wp14:anchorId="398B3139" wp14:editId="2BEC312C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266700</wp:posOffset>
                  </wp:positionV>
                  <wp:extent cx="419100" cy="285115"/>
                  <wp:effectExtent l="19050" t="0" r="0" b="0"/>
                  <wp:wrapNone/>
                  <wp:docPr id="45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未标题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0E3A7114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51C61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A627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儿童磁铁套盒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1C2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U形磁铁 指南针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DC5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F55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97E1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9024" behindDoc="0" locked="0" layoutInCell="1" allowOverlap="1" wp14:anchorId="1F273A2E" wp14:editId="3EEFBE58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130175</wp:posOffset>
                  </wp:positionV>
                  <wp:extent cx="1057275" cy="314325"/>
                  <wp:effectExtent l="19050" t="0" r="9525" b="0"/>
                  <wp:wrapNone/>
                  <wp:docPr id="46" name="图片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288A204E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0B3AD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284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雪糕棒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6BB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114*10*2mm原色 4捆/套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98A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24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3C2B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0048" behindDoc="0" locked="0" layoutInCell="1" allowOverlap="1" wp14:anchorId="0E660253" wp14:editId="7A73E125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175895</wp:posOffset>
                  </wp:positionV>
                  <wp:extent cx="427990" cy="221615"/>
                  <wp:effectExtent l="19050" t="0" r="0" b="0"/>
                  <wp:wrapNone/>
                  <wp:docPr id="47" name="图片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7990" cy="22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04BB3904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60C47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59F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双人竞赛叠叠杯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8D4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叠杯12只+题卡50张+抢拍铃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594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C36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C4FF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1072" behindDoc="0" locked="0" layoutInCell="1" allowOverlap="1" wp14:anchorId="4A915515" wp14:editId="4479DE38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118745</wp:posOffset>
                  </wp:positionV>
                  <wp:extent cx="479425" cy="342900"/>
                  <wp:effectExtent l="19050" t="0" r="0" b="0"/>
                  <wp:wrapNone/>
                  <wp:docPr id="48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7" descr="双人竞赛叠叠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79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4E9CEBF6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701C8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964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串珠积木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2F5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91颗（森林、水果、交通、数字、字母）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4D8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F56B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C046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2096" behindDoc="0" locked="0" layoutInCell="1" allowOverlap="1" wp14:anchorId="124EF126" wp14:editId="7985FA5F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13970</wp:posOffset>
                  </wp:positionV>
                  <wp:extent cx="671830" cy="371475"/>
                  <wp:effectExtent l="19050" t="0" r="0" b="0"/>
                  <wp:wrapNone/>
                  <wp:docPr id="49" name="图片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3" descr="串珠积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03BDCAE3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0E7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AE3F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趣味动物连连看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2D4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39.3cm*39.3cm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DA0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85DA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D4E9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3120" behindDoc="0" locked="0" layoutInCell="1" allowOverlap="1" wp14:anchorId="23E2F7DD" wp14:editId="554B9BBF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85725</wp:posOffset>
                  </wp:positionV>
                  <wp:extent cx="295275" cy="266700"/>
                  <wp:effectExtent l="0" t="0" r="0" b="635"/>
                  <wp:wrapNone/>
                  <wp:docPr id="50" name="图片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8" descr="趣味动物连连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6" cy="24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3555811F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0A95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EBC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太极轮圈转轮手柄(红色)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C83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内径28*60(内固定轴承） 外径38*25＋外径DN48*40mm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BBD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CD0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614D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8AA" w:rsidRPr="00E448AA" w14:paraId="5A94526A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7424F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7A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青蛙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人偶服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265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160-170绿色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8C8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D32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0E61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4144" behindDoc="0" locked="0" layoutInCell="1" allowOverlap="1" wp14:anchorId="50A2CCA5" wp14:editId="1091C31D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123825</wp:posOffset>
                  </wp:positionV>
                  <wp:extent cx="657225" cy="390525"/>
                  <wp:effectExtent l="0" t="635" r="635" b="0"/>
                  <wp:wrapNone/>
                  <wp:docPr id="52" name="图片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1" descr="青蛙人偶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21F66B0D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88A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200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幼儿园玩具架防雨罩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05D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长4050*宽550*高1150mm(长开两个门 做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魔术贴款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9A1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E0CC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E448AA" w:rsidRPr="00E448AA" w14:paraId="0BE2C73B" w14:textId="77777777">
              <w:trPr>
                <w:trHeight w:val="100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3CB7F" w14:textId="77777777" w:rsidR="00E448AA" w:rsidRPr="00E448AA" w:rsidRDefault="00E448AA" w:rsidP="00E448A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448AA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件</w:t>
                  </w:r>
                </w:p>
              </w:tc>
            </w:tr>
          </w:tbl>
          <w:p w14:paraId="1601D670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3C69" w14:textId="77777777" w:rsidR="00E448AA" w:rsidRPr="00E448AA" w:rsidRDefault="00CE5650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5168" behindDoc="0" locked="0" layoutInCell="1" allowOverlap="1" wp14:anchorId="42F6FBF6" wp14:editId="182CF0B3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-151130</wp:posOffset>
                  </wp:positionV>
                  <wp:extent cx="1143000" cy="485775"/>
                  <wp:effectExtent l="19050" t="0" r="0" b="0"/>
                  <wp:wrapNone/>
                  <wp:docPr id="61" name="图片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2d8241b9047d5dea4861525d75ec1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5008" t="14920" r="1830" b="11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48AA"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8AA" w:rsidRPr="00E448AA" w14:paraId="7FCE96A4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A293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482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百变形状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拼搭套柱玩具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E0F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变套柱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+恐龙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数字华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龙道套件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D14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AF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2C9F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6192" behindDoc="0" locked="0" layoutInCell="1" allowOverlap="1" wp14:anchorId="0F1ABED3" wp14:editId="1017562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1285875" cy="542925"/>
                  <wp:effectExtent l="0" t="0" r="0" b="635"/>
                  <wp:wrapNone/>
                  <wp:docPr id="54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5" descr="百变形状拼搭套柱玩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2D28BA25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0B56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C286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儿童磁性七巧板拼图玩具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82F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铁盒装189片+42张图片+图册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CF5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4173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A8BA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7216" behindDoc="0" locked="0" layoutInCell="1" allowOverlap="1" wp14:anchorId="6A51FF05" wp14:editId="66B15AA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1181100" cy="542925"/>
                  <wp:effectExtent l="0" t="0" r="0" b="635"/>
                  <wp:wrapNone/>
                  <wp:docPr id="55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5" descr="儿童磁性七巧板拼图玩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39D33CAE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9D75D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DEB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儿童益智早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教衣服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6FC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木质衣服4纽扣36绳子4卡片15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9B5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528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D669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CEE96F9" wp14:editId="2822A90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1152525" cy="581025"/>
                  <wp:effectExtent l="0" t="0" r="635" b="635"/>
                  <wp:wrapNone/>
                  <wp:docPr id="56" name="图片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7" descr="儿童益智早教衣服纽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54BBFBFD" wp14:editId="4ABEEF7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628650</wp:posOffset>
                  </wp:positionV>
                  <wp:extent cx="1419225" cy="561975"/>
                  <wp:effectExtent l="0" t="0" r="635" b="0"/>
                  <wp:wrapNone/>
                  <wp:docPr id="57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3" descr="儿童蘑菇头海绵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066A509B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C470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E5BC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儿童蘑菇头海绵刷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509D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直径5cm/4cm/3cm/2cm/1cm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F6A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12F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2C4C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48AA" w:rsidRPr="00E448AA" w14:paraId="4AEDFF62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FA7D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F63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儿童益智漂浮笔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181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8色套盒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F9B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718F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19F5071D" wp14:editId="681EB26F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76200</wp:posOffset>
                  </wp:positionV>
                  <wp:extent cx="1485900" cy="504825"/>
                  <wp:effectExtent l="0" t="0" r="0" b="635"/>
                  <wp:wrapNone/>
                  <wp:docPr id="58" name="图片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0" descr="儿童益智漂浮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95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E448AA" w:rsidRPr="00E448AA" w14:paraId="253E1697" w14:textId="77777777">
              <w:trPr>
                <w:trHeight w:val="100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D7C80" w14:textId="77777777" w:rsidR="00E448AA" w:rsidRPr="00E448AA" w:rsidRDefault="00E448AA" w:rsidP="00E448A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448AA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套</w:t>
                  </w:r>
                </w:p>
              </w:tc>
            </w:tr>
          </w:tbl>
          <w:p w14:paraId="59F55B65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8E7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8AA" w:rsidRPr="00E448AA" w14:paraId="6D178593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B27C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4BD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俄罗斯方块拼图积木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961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俄罗斯方块（40块+收纳袋）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53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513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E17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CB0306D" wp14:editId="0E3EB937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-147955</wp:posOffset>
                  </wp:positionV>
                  <wp:extent cx="1456690" cy="561975"/>
                  <wp:effectExtent l="19050" t="0" r="0" b="0"/>
                  <wp:wrapNone/>
                  <wp:docPr id="59" name="图片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 descr="俄罗斯方块拼图玩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8AA" w:rsidRPr="00E448AA" w14:paraId="5108E18E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3A56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84D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蓬蓬球百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变拼装积木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519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1200粒收纳盒装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69A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715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 wp14:anchorId="175430F3" wp14:editId="13E69613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209675" cy="619125"/>
                  <wp:effectExtent l="0" t="0" r="0" b="635"/>
                  <wp:wrapNone/>
                  <wp:docPr id="60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9" descr="蓬蓬球百变拼装积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E448AA" w:rsidRPr="00E448AA" w14:paraId="0093A3E4" w14:textId="77777777">
              <w:trPr>
                <w:trHeight w:val="100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511AB" w14:textId="77777777" w:rsidR="00E448AA" w:rsidRPr="00E448AA" w:rsidRDefault="00E448AA" w:rsidP="00E448A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448AA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盒</w:t>
                  </w:r>
                </w:p>
              </w:tc>
            </w:tr>
          </w:tbl>
          <w:p w14:paraId="3B03225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4C83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8AA" w:rsidRPr="00E448AA" w14:paraId="24859BFF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E59E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7DC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幼儿园玩具架防雨罩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742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长3060mm*宽1350mm*高1220mm（长开两个门，做魔术贴款）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CBA2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25D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493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1018086F" wp14:editId="0508404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1219200" cy="523875"/>
                  <wp:effectExtent l="0" t="0" r="635" b="0"/>
                  <wp:wrapNone/>
                  <wp:docPr id="53" name="图片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2d8241b9047d5dea4861525d75ec1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5008" t="14920" r="1830" b="11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14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659E6A7A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5762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AF7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特色中国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风木挂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97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6个圆形木板（30cm）+12张京剧卡纸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316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B73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B70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28968EE1" wp14:editId="32F41239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47625</wp:posOffset>
                  </wp:positionV>
                  <wp:extent cx="1228725" cy="571500"/>
                  <wp:effectExtent l="635" t="0" r="0" b="635"/>
                  <wp:wrapNone/>
                  <wp:docPr id="62" name="图片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67" descr="特色中国风木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117470C2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7B4B9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DFC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环创高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清加厚PVC透明膜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FE7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50cm*100cm加厚透明款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537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BFB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 wp14:anchorId="586BEF4B" wp14:editId="3FC8013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562100" cy="609600"/>
                  <wp:effectExtent l="0" t="0" r="0" b="0"/>
                  <wp:wrapNone/>
                  <wp:docPr id="63" name="图片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9" descr="环创高清加厚PVC透明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E448AA" w:rsidRPr="00E448AA" w14:paraId="028A4263" w14:textId="77777777">
              <w:trPr>
                <w:trHeight w:val="100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2CD49" w14:textId="77777777" w:rsidR="00E448AA" w:rsidRPr="00E448AA" w:rsidRDefault="00E448AA" w:rsidP="00E448A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E448AA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</w:t>
                  </w:r>
                </w:p>
              </w:tc>
            </w:tr>
          </w:tbl>
          <w:p w14:paraId="0D2193C7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B8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8AA" w:rsidRPr="00E448AA" w14:paraId="06933C16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7D4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6A3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新古典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中国风伞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6BD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半穿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D3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3911" w14:textId="77777777" w:rsidR="00E448AA" w:rsidRPr="00E448AA" w:rsidRDefault="00CE5650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 wp14:anchorId="76E457B3" wp14:editId="3105665D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-173355</wp:posOffset>
                  </wp:positionV>
                  <wp:extent cx="1619250" cy="571500"/>
                  <wp:effectExtent l="19050" t="0" r="0" b="0"/>
                  <wp:wrapNone/>
                  <wp:docPr id="6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" descr="D:\360MoveData\Users\Administrator\Desktop\微信图片_20230920093742.jpg微信图片_20230920093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48AA"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4CD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8AA" w:rsidRPr="00E448AA" w14:paraId="4F100F24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4C2C6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B44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二十四节气DIY手工制作挂饰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AC6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圆形直径30cm 24个/套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D80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CD0" w14:textId="77777777" w:rsidR="00E448AA" w:rsidRPr="00E448AA" w:rsidRDefault="00CE5650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 wp14:anchorId="3734CCD6" wp14:editId="7FA2F96B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-163830</wp:posOffset>
                  </wp:positionV>
                  <wp:extent cx="1562100" cy="523875"/>
                  <wp:effectExtent l="19050" t="0" r="0" b="0"/>
                  <wp:wrapNone/>
                  <wp:docPr id="6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" descr="D:\360MoveData\Users\Administrator\Desktop\微信图片_20230920093746.jpg微信图片_20230920093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238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48AA"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6BB6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8AA" w:rsidRPr="00E448AA" w14:paraId="52A799E5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1B2BE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49F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透明小雨伞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A2F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伞面105cm 直径90cm 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伞长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F6D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D9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1F8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 wp14:anchorId="2A47693F" wp14:editId="109D54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1352550" cy="561975"/>
                  <wp:effectExtent l="0" t="0" r="635" b="0"/>
                  <wp:wrapNone/>
                  <wp:docPr id="66" name="图片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68" descr="透明小雨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 wp14:anchorId="7EC3730E" wp14:editId="2B21DB7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628650</wp:posOffset>
                  </wp:positionV>
                  <wp:extent cx="1428750" cy="485775"/>
                  <wp:effectExtent l="0" t="0" r="635" b="0"/>
                  <wp:wrapNone/>
                  <wp:docPr id="67" name="图片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" descr="D:\360MoveData\Users\Administrator\Desktop\微信图片_20230920093745.jpg微信图片_20230920093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667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 wp14:anchorId="4CEE50E8" wp14:editId="6DA2AFD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1266825</wp:posOffset>
                  </wp:positionV>
                  <wp:extent cx="1428750" cy="590550"/>
                  <wp:effectExtent l="0" t="0" r="635" b="635"/>
                  <wp:wrapNone/>
                  <wp:docPr id="68" name="图片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66" descr="青花瓷木挂吊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2E3F6873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B8D7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0F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民族风24节气DIY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纸卡挂饰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5A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蓝色对角24包竹片12个+节气24张贴双面（直径20cm）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F4B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21B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81D3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48AA" w:rsidRPr="00E448AA" w14:paraId="4C01F849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D3BA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925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青花瓷木挂吊饰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A5C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6个圆木板（直径29cm）+12个青花瓶画面（双面） +上下零件+上下节扣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4E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1FB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A8A1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448AA" w:rsidRPr="00E448AA" w14:paraId="7D21F4D9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EF385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77B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卡普乐搭建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积木条阿基米德拼搭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C14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</w:t>
            </w:r>
            <w:proofErr w:type="gramStart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炫</w:t>
            </w:r>
            <w:proofErr w:type="gramEnd"/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彩拼搭900片 冷色/暖色/原木色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CD5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F9B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EA30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1552" behindDoc="0" locked="0" layoutInCell="1" allowOverlap="1" wp14:anchorId="1540C9F6" wp14:editId="7190A9C5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66675</wp:posOffset>
                  </wp:positionV>
                  <wp:extent cx="1285875" cy="504825"/>
                  <wp:effectExtent l="0" t="635" r="0" b="0"/>
                  <wp:wrapNone/>
                  <wp:docPr id="69" name="图片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53" descr="卡普乐搭建积木条阿基米德拼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7AA46FD7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18A1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C44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多功能螺母组合拇指拆卸拼装积木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D3E2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81件/盒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7460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050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31B3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2576" behindDoc="0" locked="0" layoutInCell="1" allowOverlap="1" wp14:anchorId="55CDEEBD" wp14:editId="584CB26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1409700" cy="571500"/>
                  <wp:effectExtent l="0" t="0" r="635" b="0"/>
                  <wp:wrapNone/>
                  <wp:docPr id="70" name="图片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44" descr="多功能螺母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7A3A2904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3949A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769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儿童科学小实验套装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B36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大班16件/套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F2C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528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30E8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11643EC2" wp14:editId="4DC8543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1295400" cy="476250"/>
                  <wp:effectExtent l="0" t="0" r="0" b="0"/>
                  <wp:wrapNone/>
                  <wp:docPr id="71" name="图片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65" descr="儿童科学小实验套装（大班16件套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5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5CF0A93F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7E82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509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科学小实验手工制作材料（力学）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12D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力学精选16件套 带电池+染料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E5E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F52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E817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4624" behindDoc="0" locked="0" layoutInCell="1" allowOverlap="1" wp14:anchorId="1952D317" wp14:editId="1978D36D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438275" cy="619125"/>
                  <wp:effectExtent l="0" t="0" r="0" b="635"/>
                  <wp:wrapNone/>
                  <wp:docPr id="72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2" descr="力学16件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8AA" w:rsidRPr="00E448AA" w14:paraId="750D8F68" w14:textId="77777777" w:rsidTr="00E448AA">
        <w:trPr>
          <w:trHeight w:val="100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9CF80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48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D69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科学小实验手工制作材料（电学）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98E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电学精选16件套 带电池+染料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035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701" w14:textId="77777777" w:rsidR="00E448AA" w:rsidRPr="00E448AA" w:rsidRDefault="00E448AA" w:rsidP="00E448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4D4" w14:textId="77777777" w:rsidR="00E448AA" w:rsidRPr="00E448AA" w:rsidRDefault="00E448AA" w:rsidP="00E448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5648" behindDoc="0" locked="0" layoutInCell="1" allowOverlap="1" wp14:anchorId="4B53CDAB" wp14:editId="6906077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47625</wp:posOffset>
                  </wp:positionV>
                  <wp:extent cx="1209675" cy="590550"/>
                  <wp:effectExtent l="0" t="0" r="0" b="635"/>
                  <wp:wrapNone/>
                  <wp:docPr id="73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1" descr="电学16件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43732E" w14:textId="77777777" w:rsidR="00D849EF" w:rsidRDefault="00D849EF" w:rsidP="00EA40CD">
      <w:pPr>
        <w:spacing w:line="360" w:lineRule="auto"/>
        <w:ind w:rightChars="-50" w:right="-105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AA682DA" w14:textId="77777777" w:rsidR="00D849EF" w:rsidRPr="00333A88" w:rsidRDefault="00D849EF" w:rsidP="001C724C">
      <w:pPr>
        <w:spacing w:line="360" w:lineRule="auto"/>
        <w:ind w:rightChars="-50" w:right="-105"/>
        <w:rPr>
          <w:rFonts w:asciiTheme="majorEastAsia" w:eastAsiaTheme="majorEastAsia" w:hAnsiTheme="majorEastAsia"/>
          <w:sz w:val="24"/>
          <w:szCs w:val="24"/>
        </w:rPr>
      </w:pPr>
    </w:p>
    <w:sectPr w:rsidR="00D849EF" w:rsidRPr="00333A88" w:rsidSect="0012438C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A27D" w14:textId="77777777" w:rsidR="00242984" w:rsidRDefault="00242984" w:rsidP="00A906EC">
      <w:r>
        <w:separator/>
      </w:r>
    </w:p>
  </w:endnote>
  <w:endnote w:type="continuationSeparator" w:id="0">
    <w:p w14:paraId="6C431408" w14:textId="77777777" w:rsidR="00242984" w:rsidRDefault="00242984" w:rsidP="00A9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简体">
    <w:altName w:val="仿宋_GB2312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8BAC" w14:textId="77777777" w:rsidR="00242984" w:rsidRDefault="00242984" w:rsidP="00A906EC">
      <w:r>
        <w:separator/>
      </w:r>
    </w:p>
  </w:footnote>
  <w:footnote w:type="continuationSeparator" w:id="0">
    <w:p w14:paraId="26F14EF8" w14:textId="77777777" w:rsidR="00242984" w:rsidRDefault="00242984" w:rsidP="00A9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074"/>
    <w:multiLevelType w:val="hybridMultilevel"/>
    <w:tmpl w:val="09F8F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E10A42"/>
    <w:multiLevelType w:val="hybridMultilevel"/>
    <w:tmpl w:val="7304C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4F6D75"/>
    <w:multiLevelType w:val="hybridMultilevel"/>
    <w:tmpl w:val="8A9262EA"/>
    <w:lvl w:ilvl="0" w:tplc="AB4AB95C">
      <w:start w:val="1"/>
      <w:numFmt w:val="decimal"/>
      <w:lvlText w:val="%1、"/>
      <w:lvlJc w:val="left"/>
      <w:pPr>
        <w:ind w:left="45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668" w:hanging="420"/>
      </w:pPr>
    </w:lvl>
    <w:lvl w:ilvl="2" w:tplc="0409001B" w:tentative="1">
      <w:start w:val="1"/>
      <w:numFmt w:val="lowerRoman"/>
      <w:lvlText w:val="%3."/>
      <w:lvlJc w:val="righ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9" w:tentative="1">
      <w:start w:val="1"/>
      <w:numFmt w:val="lowerLetter"/>
      <w:lvlText w:val="%5)"/>
      <w:lvlJc w:val="left"/>
      <w:pPr>
        <w:ind w:left="5928" w:hanging="420"/>
      </w:pPr>
    </w:lvl>
    <w:lvl w:ilvl="5" w:tplc="0409001B" w:tentative="1">
      <w:start w:val="1"/>
      <w:numFmt w:val="lowerRoman"/>
      <w:lvlText w:val="%6."/>
      <w:lvlJc w:val="righ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9" w:tentative="1">
      <w:start w:val="1"/>
      <w:numFmt w:val="lowerLetter"/>
      <w:lvlText w:val="%8)"/>
      <w:lvlJc w:val="left"/>
      <w:pPr>
        <w:ind w:left="7188" w:hanging="420"/>
      </w:pPr>
    </w:lvl>
    <w:lvl w:ilvl="8" w:tplc="0409001B" w:tentative="1">
      <w:start w:val="1"/>
      <w:numFmt w:val="lowerRoman"/>
      <w:lvlText w:val="%9."/>
      <w:lvlJc w:val="right"/>
      <w:pPr>
        <w:ind w:left="7608" w:hanging="420"/>
      </w:pPr>
    </w:lvl>
  </w:abstractNum>
  <w:abstractNum w:abstractNumId="3" w15:restartNumberingAfterBreak="0">
    <w:nsid w:val="2A7E57FB"/>
    <w:multiLevelType w:val="hybridMultilevel"/>
    <w:tmpl w:val="0EECED38"/>
    <w:lvl w:ilvl="0" w:tplc="70FAA1A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86441B"/>
    <w:multiLevelType w:val="hybridMultilevel"/>
    <w:tmpl w:val="646E5D00"/>
    <w:lvl w:ilvl="0" w:tplc="2396ABB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E106C0"/>
    <w:multiLevelType w:val="hybridMultilevel"/>
    <w:tmpl w:val="65CCDAE2"/>
    <w:lvl w:ilvl="0" w:tplc="6400EB0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54D070BE"/>
    <w:multiLevelType w:val="hybridMultilevel"/>
    <w:tmpl w:val="D42648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9015AE"/>
    <w:multiLevelType w:val="hybridMultilevel"/>
    <w:tmpl w:val="31BC5340"/>
    <w:lvl w:ilvl="0" w:tplc="CD5A80A2">
      <w:start w:val="4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8" w15:restartNumberingAfterBreak="0">
    <w:nsid w:val="6C8755D6"/>
    <w:multiLevelType w:val="hybridMultilevel"/>
    <w:tmpl w:val="2F0070CE"/>
    <w:lvl w:ilvl="0" w:tplc="CDCECE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64"/>
    <w:rsid w:val="0000040C"/>
    <w:rsid w:val="0001007C"/>
    <w:rsid w:val="00041E90"/>
    <w:rsid w:val="000631D8"/>
    <w:rsid w:val="00080ACB"/>
    <w:rsid w:val="00096A8A"/>
    <w:rsid w:val="000A57B3"/>
    <w:rsid w:val="000B0884"/>
    <w:rsid w:val="000D264B"/>
    <w:rsid w:val="000F028D"/>
    <w:rsid w:val="0012438C"/>
    <w:rsid w:val="0015607F"/>
    <w:rsid w:val="0016380F"/>
    <w:rsid w:val="00186B78"/>
    <w:rsid w:val="00191C4A"/>
    <w:rsid w:val="00194EAF"/>
    <w:rsid w:val="001C724C"/>
    <w:rsid w:val="001D1E33"/>
    <w:rsid w:val="001E1052"/>
    <w:rsid w:val="001E74A5"/>
    <w:rsid w:val="00240663"/>
    <w:rsid w:val="00242984"/>
    <w:rsid w:val="002639FD"/>
    <w:rsid w:val="002736EB"/>
    <w:rsid w:val="002A4168"/>
    <w:rsid w:val="002C6DF9"/>
    <w:rsid w:val="002D6F9D"/>
    <w:rsid w:val="002E5018"/>
    <w:rsid w:val="002E57F4"/>
    <w:rsid w:val="00304F29"/>
    <w:rsid w:val="00333880"/>
    <w:rsid w:val="00333A88"/>
    <w:rsid w:val="00336C55"/>
    <w:rsid w:val="00383166"/>
    <w:rsid w:val="003857AF"/>
    <w:rsid w:val="003A0429"/>
    <w:rsid w:val="003C29B2"/>
    <w:rsid w:val="003C76F8"/>
    <w:rsid w:val="003E3FEA"/>
    <w:rsid w:val="003F4092"/>
    <w:rsid w:val="0042394A"/>
    <w:rsid w:val="00440781"/>
    <w:rsid w:val="0044463C"/>
    <w:rsid w:val="004467C4"/>
    <w:rsid w:val="00453A22"/>
    <w:rsid w:val="00467BCD"/>
    <w:rsid w:val="00482D3B"/>
    <w:rsid w:val="004A3F4D"/>
    <w:rsid w:val="004A71F3"/>
    <w:rsid w:val="004C20F1"/>
    <w:rsid w:val="004E3EE8"/>
    <w:rsid w:val="004F24E9"/>
    <w:rsid w:val="0050352C"/>
    <w:rsid w:val="00513745"/>
    <w:rsid w:val="00520A55"/>
    <w:rsid w:val="00543326"/>
    <w:rsid w:val="005749E1"/>
    <w:rsid w:val="005C3086"/>
    <w:rsid w:val="0064521E"/>
    <w:rsid w:val="0064629E"/>
    <w:rsid w:val="00657AB2"/>
    <w:rsid w:val="00694CE0"/>
    <w:rsid w:val="006A4005"/>
    <w:rsid w:val="006B4AED"/>
    <w:rsid w:val="006B540A"/>
    <w:rsid w:val="006D355C"/>
    <w:rsid w:val="006F2F13"/>
    <w:rsid w:val="006F616A"/>
    <w:rsid w:val="00712ADE"/>
    <w:rsid w:val="00743C9A"/>
    <w:rsid w:val="00745218"/>
    <w:rsid w:val="007729CE"/>
    <w:rsid w:val="00774064"/>
    <w:rsid w:val="007D7E24"/>
    <w:rsid w:val="007E1AFC"/>
    <w:rsid w:val="007E2FD3"/>
    <w:rsid w:val="00860F70"/>
    <w:rsid w:val="00864257"/>
    <w:rsid w:val="00867771"/>
    <w:rsid w:val="0087260D"/>
    <w:rsid w:val="008B04F2"/>
    <w:rsid w:val="008B311D"/>
    <w:rsid w:val="008B6D35"/>
    <w:rsid w:val="008C0EF4"/>
    <w:rsid w:val="008C2650"/>
    <w:rsid w:val="00902C72"/>
    <w:rsid w:val="009134F1"/>
    <w:rsid w:val="00921FF9"/>
    <w:rsid w:val="00923DB4"/>
    <w:rsid w:val="009348C5"/>
    <w:rsid w:val="00935D44"/>
    <w:rsid w:val="00937896"/>
    <w:rsid w:val="00960E50"/>
    <w:rsid w:val="00964AEA"/>
    <w:rsid w:val="0097119B"/>
    <w:rsid w:val="00983631"/>
    <w:rsid w:val="009C7557"/>
    <w:rsid w:val="009E6081"/>
    <w:rsid w:val="00A36303"/>
    <w:rsid w:val="00A77EEF"/>
    <w:rsid w:val="00A8431B"/>
    <w:rsid w:val="00A906EC"/>
    <w:rsid w:val="00AA69E9"/>
    <w:rsid w:val="00AD2774"/>
    <w:rsid w:val="00AE53D6"/>
    <w:rsid w:val="00AF1F88"/>
    <w:rsid w:val="00AF2064"/>
    <w:rsid w:val="00B55DE2"/>
    <w:rsid w:val="00BA4A72"/>
    <w:rsid w:val="00BF0E85"/>
    <w:rsid w:val="00C31A6A"/>
    <w:rsid w:val="00C35EFB"/>
    <w:rsid w:val="00C41F37"/>
    <w:rsid w:val="00C4545A"/>
    <w:rsid w:val="00C67250"/>
    <w:rsid w:val="00C7390B"/>
    <w:rsid w:val="00C80FAF"/>
    <w:rsid w:val="00C80FBC"/>
    <w:rsid w:val="00C816CF"/>
    <w:rsid w:val="00CA2098"/>
    <w:rsid w:val="00CC0419"/>
    <w:rsid w:val="00CC2AE2"/>
    <w:rsid w:val="00CC65A3"/>
    <w:rsid w:val="00CE5650"/>
    <w:rsid w:val="00CF7AC9"/>
    <w:rsid w:val="00D0023B"/>
    <w:rsid w:val="00D01198"/>
    <w:rsid w:val="00D03B3A"/>
    <w:rsid w:val="00D03CE4"/>
    <w:rsid w:val="00D076AF"/>
    <w:rsid w:val="00D1141D"/>
    <w:rsid w:val="00D22343"/>
    <w:rsid w:val="00D43051"/>
    <w:rsid w:val="00D849EF"/>
    <w:rsid w:val="00D87BF5"/>
    <w:rsid w:val="00DB27F2"/>
    <w:rsid w:val="00DB7B36"/>
    <w:rsid w:val="00DE1030"/>
    <w:rsid w:val="00E00D24"/>
    <w:rsid w:val="00E166B2"/>
    <w:rsid w:val="00E3380B"/>
    <w:rsid w:val="00E36B01"/>
    <w:rsid w:val="00E448AA"/>
    <w:rsid w:val="00E5580F"/>
    <w:rsid w:val="00E6784F"/>
    <w:rsid w:val="00E8119E"/>
    <w:rsid w:val="00E84F7A"/>
    <w:rsid w:val="00E870B3"/>
    <w:rsid w:val="00EA40CD"/>
    <w:rsid w:val="00EA51F1"/>
    <w:rsid w:val="00ED2E45"/>
    <w:rsid w:val="00ED5E54"/>
    <w:rsid w:val="00EE39BA"/>
    <w:rsid w:val="00EE7232"/>
    <w:rsid w:val="00EF2D3F"/>
    <w:rsid w:val="00EF3021"/>
    <w:rsid w:val="00F34FD8"/>
    <w:rsid w:val="00F610A6"/>
    <w:rsid w:val="00F62333"/>
    <w:rsid w:val="00F72CE4"/>
    <w:rsid w:val="00F83725"/>
    <w:rsid w:val="00F83A79"/>
    <w:rsid w:val="00F85F6B"/>
    <w:rsid w:val="00FC3CBA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15BD7"/>
  <w15:docId w15:val="{3F389E9C-71FC-4BD3-A129-CFF8E159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4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54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link w:val="50"/>
    <w:uiPriority w:val="9"/>
    <w:qFormat/>
    <w:rsid w:val="00C4545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45A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"/>
    <w:rsid w:val="00C4545A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Strong"/>
    <w:basedOn w:val="a0"/>
    <w:uiPriority w:val="22"/>
    <w:qFormat/>
    <w:rsid w:val="00C4545A"/>
    <w:rPr>
      <w:b/>
      <w:bCs/>
    </w:rPr>
  </w:style>
  <w:style w:type="paragraph" w:styleId="a4">
    <w:name w:val="No Spacing"/>
    <w:uiPriority w:val="1"/>
    <w:qFormat/>
    <w:rsid w:val="00C4545A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8372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83725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90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906EC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90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A906EC"/>
    <w:rPr>
      <w:sz w:val="18"/>
      <w:szCs w:val="18"/>
    </w:rPr>
  </w:style>
  <w:style w:type="paragraph" w:styleId="ab">
    <w:name w:val="Normal Indent"/>
    <w:basedOn w:val="a"/>
    <w:rsid w:val="006D355C"/>
    <w:pPr>
      <w:ind w:firstLine="420"/>
    </w:pPr>
    <w:rPr>
      <w:rFonts w:ascii="宋体" w:eastAsia="宋体" w:hAnsi="Times New Roman" w:cs="Times New Roman"/>
      <w:sz w:val="32"/>
      <w:szCs w:val="20"/>
    </w:rPr>
  </w:style>
  <w:style w:type="paragraph" w:styleId="ac">
    <w:name w:val="Body Text"/>
    <w:basedOn w:val="a"/>
    <w:link w:val="ad"/>
    <w:rsid w:val="001D1E33"/>
    <w:rPr>
      <w:rFonts w:ascii="Times New Roman" w:eastAsia="方正楷体简体" w:hAnsi="Times New Roman" w:cs="Times New Roman"/>
      <w:b/>
      <w:bCs/>
      <w:sz w:val="32"/>
      <w:szCs w:val="24"/>
    </w:rPr>
  </w:style>
  <w:style w:type="character" w:customStyle="1" w:styleId="ad">
    <w:name w:val="正文文本 字符"/>
    <w:basedOn w:val="a0"/>
    <w:link w:val="ac"/>
    <w:rsid w:val="001D1E33"/>
    <w:rPr>
      <w:rFonts w:ascii="Times New Roman" w:eastAsia="方正楷体简体" w:hAnsi="Times New Roman" w:cs="Times New Roman"/>
      <w:b/>
      <w:bCs/>
      <w:sz w:val="32"/>
      <w:szCs w:val="24"/>
    </w:rPr>
  </w:style>
  <w:style w:type="paragraph" w:styleId="ae">
    <w:name w:val="List Paragraph"/>
    <w:basedOn w:val="a"/>
    <w:uiPriority w:val="34"/>
    <w:qFormat/>
    <w:rsid w:val="00CC0419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333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0" Type="http://schemas.openxmlformats.org/officeDocument/2006/relationships/image" Target="media/image13.jpeg"/><Relationship Id="rId4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5416-48A0-4B26-B90F-6CFDBD14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1199</Characters>
  <Application>Microsoft Office Word</Application>
  <DocSecurity>0</DocSecurity>
  <Lines>9</Lines>
  <Paragraphs>2</Paragraphs>
  <ScaleCrop>false</ScaleCrop>
  <Company>MS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0-14-019</dc:creator>
  <cp:keywords/>
  <dc:description/>
  <cp:lastModifiedBy>daifengxue</cp:lastModifiedBy>
  <cp:revision>2</cp:revision>
  <dcterms:created xsi:type="dcterms:W3CDTF">2023-10-31T09:30:00Z</dcterms:created>
  <dcterms:modified xsi:type="dcterms:W3CDTF">2023-10-31T09:30:00Z</dcterms:modified>
</cp:coreProperties>
</file>